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34A0F" w14:textId="5E28403E" w:rsidR="00303AE2" w:rsidRDefault="00303AE2" w:rsidP="00303AE2">
      <w:pPr>
        <w:spacing w:after="0"/>
        <w:jc w:val="center"/>
        <w:rPr>
          <w:rFonts w:ascii="Arial" w:hAnsi="Arial" w:cs="Arial"/>
          <w:b/>
          <w:color w:val="4472C4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Validation Summa</w:t>
      </w:r>
      <w:r w:rsidR="004A1225">
        <w:rPr>
          <w:rFonts w:ascii="Arial" w:hAnsi="Arial" w:cs="Arial"/>
          <w:b/>
          <w:sz w:val="28"/>
          <w:szCs w:val="28"/>
        </w:rPr>
        <w:t>ry Report for Urinalysis</w:t>
      </w:r>
      <w:r w:rsidR="004D3C5C">
        <w:rPr>
          <w:rFonts w:ascii="Arial" w:hAnsi="Arial" w:cs="Arial"/>
          <w:b/>
          <w:sz w:val="28"/>
          <w:szCs w:val="28"/>
        </w:rPr>
        <w:t xml:space="preserve"> Dipstick</w:t>
      </w:r>
    </w:p>
    <w:tbl>
      <w:tblPr>
        <w:tblpPr w:leftFromText="180" w:rightFromText="180" w:vertAnchor="text" w:horzAnchor="margin" w:tblpY="324"/>
        <w:tblW w:w="998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600" w:firstRow="0" w:lastRow="0" w:firstColumn="0" w:lastColumn="0" w:noHBand="1" w:noVBand="1"/>
      </w:tblPr>
      <w:tblGrid>
        <w:gridCol w:w="3199"/>
        <w:gridCol w:w="2196"/>
        <w:gridCol w:w="4590"/>
      </w:tblGrid>
      <w:tr w:rsidR="00303AE2" w14:paraId="61C33B1E" w14:textId="77777777" w:rsidTr="00283ECD">
        <w:trPr>
          <w:trHeight w:val="432"/>
        </w:trPr>
        <w:tc>
          <w:tcPr>
            <w:tcW w:w="998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DBDBDB"/>
              <w:right w:val="single" w:sz="4" w:space="0" w:color="A5A5A5"/>
            </w:tcBorders>
            <w:shd w:val="clear" w:color="auto" w:fill="E7E6E6"/>
            <w:vAlign w:val="center"/>
            <w:hideMark/>
          </w:tcPr>
          <w:p w14:paraId="332DCE3C" w14:textId="77777777" w:rsidR="00303AE2" w:rsidRDefault="00303AE2" w:rsidP="00C61415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(Please fill in the table with your laboratory’s information </w:t>
            </w:r>
          </w:p>
          <w:p w14:paraId="7F4DABC2" w14:textId="77777777" w:rsidR="00303AE2" w:rsidRDefault="00303AE2" w:rsidP="00C6141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and details on the method being validated)</w:t>
            </w:r>
          </w:p>
        </w:tc>
      </w:tr>
      <w:tr w:rsidR="00303AE2" w14:paraId="660D0770" w14:textId="77777777" w:rsidTr="00283ECD"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9BFE1AA" w14:textId="00B13F96" w:rsidR="00303AE2" w:rsidRDefault="00303AE2" w:rsidP="00C61415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Date</w:t>
            </w:r>
            <w:r w:rsidR="007F5058">
              <w:rPr>
                <w:rFonts w:ascii="Arial" w:eastAsia="Times New Roman" w:hAnsi="Arial" w:cs="Arial"/>
                <w:b/>
              </w:rPr>
              <w:t>(s)</w:t>
            </w:r>
            <w:r w:rsidR="00B5657E">
              <w:rPr>
                <w:rFonts w:ascii="Arial" w:eastAsia="Times New Roman" w:hAnsi="Arial" w:cs="Arial"/>
                <w:b/>
              </w:rPr>
              <w:t xml:space="preserve"> Validation Performed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1410295" w14:textId="77777777" w:rsidR="00303AE2" w:rsidRDefault="00303AE2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E2" w14:paraId="12898280" w14:textId="77777777" w:rsidTr="00283ECD"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CE33087" w14:textId="77777777" w:rsidR="00303AE2" w:rsidRDefault="00303AE2" w:rsidP="00C61415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Laboratory Name: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2C9608A" w14:textId="77777777" w:rsidR="00303AE2" w:rsidRDefault="00303AE2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E2" w14:paraId="79D8B33D" w14:textId="77777777" w:rsidTr="00283ECD"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0601F59" w14:textId="77777777" w:rsidR="00303AE2" w:rsidRDefault="00303AE2" w:rsidP="00C61415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City, Country: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29F71AC" w14:textId="77777777" w:rsidR="00303AE2" w:rsidRDefault="00303AE2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E2" w14:paraId="068254A9" w14:textId="77777777" w:rsidTr="00283ECD"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14:paraId="42CA161C" w14:textId="14F90865" w:rsidR="00303AE2" w:rsidRDefault="00303AE2" w:rsidP="00C61415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Instrument/Method/Reagent</w:t>
            </w:r>
            <w:r w:rsidR="005F1CB7">
              <w:rPr>
                <w:rFonts w:ascii="Arial" w:eastAsia="Times New Roman" w:hAnsi="Arial" w:cs="Arial"/>
                <w:b/>
                <w:color w:val="000000"/>
              </w:rPr>
              <w:t xml:space="preserve"> being validated</w:t>
            </w:r>
            <w:r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DBF1480" w14:textId="77777777" w:rsidR="00303AE2" w:rsidRDefault="00303AE2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E2" w14:paraId="302877CF" w14:textId="77777777" w:rsidTr="00283ECD"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0F688EC" w14:textId="77777777" w:rsidR="00303AE2" w:rsidRDefault="00303AE2" w:rsidP="00C61415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CEFA20C" w14:textId="49965BB7" w:rsidR="00303AE2" w:rsidRDefault="00455569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8522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303AE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03AE2">
              <w:rPr>
                <w:rFonts w:ascii="Arial" w:eastAsia="Times New Roman" w:hAnsi="Arial" w:cs="Arial"/>
              </w:rPr>
              <w:t>Primary</w:t>
            </w:r>
            <w:r w:rsidR="00303AE2">
              <w:rPr>
                <w:rFonts w:ascii="Arial" w:eastAsia="Times New Roman" w:hAnsi="Arial" w:cs="Arial"/>
              </w:rPr>
              <w:tab/>
            </w:r>
            <w:r w:rsidR="00303AE2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9512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303AE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03AE2">
              <w:rPr>
                <w:rFonts w:ascii="Arial" w:eastAsia="Times New Roman" w:hAnsi="Arial" w:cs="Arial"/>
              </w:rPr>
              <w:t>Back-up</w:t>
            </w:r>
          </w:p>
        </w:tc>
      </w:tr>
      <w:tr w:rsidR="00303AE2" w14:paraId="3E7B4402" w14:textId="77777777" w:rsidTr="00283ECD"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14:paraId="1B8904B0" w14:textId="77777777" w:rsidR="00303AE2" w:rsidRDefault="00303AE2" w:rsidP="00C61415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(if applicable)</w:t>
            </w:r>
          </w:p>
          <w:p w14:paraId="72858829" w14:textId="77777777" w:rsidR="00303AE2" w:rsidRDefault="00303AE2" w:rsidP="00C61415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Serial Number(s):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7C57DE4" w14:textId="77777777" w:rsidR="00303AE2" w:rsidRDefault="00303AE2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E2" w14:paraId="3A76C734" w14:textId="77777777" w:rsidTr="00283ECD"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14:paraId="19ECD2B3" w14:textId="77777777" w:rsidR="00303AE2" w:rsidRDefault="00303AE2" w:rsidP="00C61415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Analyte(s):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D5BEBEE" w14:textId="77777777" w:rsidR="00303AE2" w:rsidRDefault="00303AE2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E2" w14:paraId="7BC15837" w14:textId="77777777" w:rsidTr="00283ECD"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9C4E323" w14:textId="77777777" w:rsidR="00303AE2" w:rsidRDefault="00303AE2" w:rsidP="00C61415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Kit Name: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14AC056" w14:textId="77777777" w:rsidR="00303AE2" w:rsidRDefault="00303AE2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E2" w14:paraId="2F310269" w14:textId="77777777" w:rsidTr="00283ECD">
        <w:trPr>
          <w:trHeight w:val="1955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3621FEE" w14:textId="77777777" w:rsidR="00303AE2" w:rsidRDefault="00303AE2" w:rsidP="00C61415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Reason for Validation:</w:t>
            </w:r>
          </w:p>
        </w:tc>
        <w:tc>
          <w:tcPr>
            <w:tcW w:w="21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66FC14F" w14:textId="3F450998" w:rsidR="00303AE2" w:rsidRDefault="00455569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78878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303AE2">
              <w:rPr>
                <w:rFonts w:ascii="Arial" w:eastAsia="Times New Roman" w:hAnsi="Arial" w:cs="Arial"/>
              </w:rPr>
              <w:t xml:space="preserve">  Initial Validation</w:t>
            </w:r>
          </w:p>
        </w:tc>
        <w:tc>
          <w:tcPr>
            <w:tcW w:w="45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857B0FE" w14:textId="12CFE00E" w:rsidR="00303AE2" w:rsidRDefault="00455569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17245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303AE2">
              <w:rPr>
                <w:rFonts w:ascii="Arial" w:eastAsia="Times New Roman" w:hAnsi="Arial" w:cs="Arial"/>
              </w:rPr>
              <w:t xml:space="preserve">  Re-validation </w:t>
            </w:r>
            <w:r w:rsidR="00303AE2">
              <w:rPr>
                <w:rFonts w:ascii="Arial" w:eastAsia="Times New Roman" w:hAnsi="Arial" w:cs="Arial"/>
                <w:sz w:val="18"/>
              </w:rPr>
              <w:t>(choose one below)</w:t>
            </w:r>
          </w:p>
          <w:p w14:paraId="472DCA14" w14:textId="77777777" w:rsidR="00303AE2" w:rsidRDefault="00303AE2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Instrument move</w:t>
            </w:r>
          </w:p>
          <w:p w14:paraId="42AE37E2" w14:textId="77777777" w:rsidR="00303AE2" w:rsidRDefault="00303AE2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Instrument modified</w:t>
            </w:r>
          </w:p>
          <w:p w14:paraId="30A2B20B" w14:textId="77777777" w:rsidR="00303AE2" w:rsidRDefault="00303AE2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Method change</w:t>
            </w:r>
          </w:p>
          <w:p w14:paraId="6C951AC6" w14:textId="77777777" w:rsidR="00303AE2" w:rsidRDefault="00303AE2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Other: </w:t>
            </w:r>
            <w:r>
              <w:rPr>
                <w:rFonts w:ascii="Arial" w:eastAsia="Times New Roman" w:hAnsi="Arial" w:cs="Arial"/>
                <w:color w:val="000000"/>
              </w:rPr>
              <w:softHyphen/>
            </w:r>
            <w:r>
              <w:rPr>
                <w:rFonts w:ascii="Arial" w:eastAsia="Times New Roman" w:hAnsi="Arial" w:cs="Arial"/>
                <w:color w:val="000000"/>
              </w:rPr>
              <w:softHyphen/>
              <w:t>_____________________</w:t>
            </w:r>
          </w:p>
        </w:tc>
      </w:tr>
      <w:tr w:rsidR="00B5657E" w14:paraId="1FE5F678" w14:textId="77777777" w:rsidTr="00283ECD">
        <w:trPr>
          <w:trHeight w:val="977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6363FF4" w14:textId="77777777" w:rsidR="00B5657E" w:rsidRDefault="00B5657E" w:rsidP="00C61415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Regulatory Status:</w:t>
            </w:r>
          </w:p>
          <w:p w14:paraId="6A4023E4" w14:textId="77777777" w:rsidR="00B5657E" w:rsidRDefault="00B5657E" w:rsidP="00C61415">
            <w:pPr>
              <w:pStyle w:val="NoSpacing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(check all that apply)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FE3D1CC" w14:textId="77777777" w:rsidR="00B5657E" w:rsidRDefault="00455569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56908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5657E">
              <w:rPr>
                <w:rFonts w:ascii="Arial" w:eastAsia="Times New Roman" w:hAnsi="Arial" w:cs="Arial"/>
              </w:rPr>
              <w:t xml:space="preserve"> FDA Approved</w:t>
            </w:r>
            <w:r w:rsidR="00B5657E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6672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5657E">
              <w:rPr>
                <w:rFonts w:ascii="Arial" w:eastAsia="Times New Roman" w:hAnsi="Arial" w:cs="Arial"/>
                <w:color w:val="000000"/>
              </w:rPr>
              <w:t xml:space="preserve"> FDA </w:t>
            </w:r>
            <w:r w:rsidR="00B5657E">
              <w:rPr>
                <w:rFonts w:ascii="Arial" w:eastAsia="Times New Roman" w:hAnsi="Arial" w:cs="Arial"/>
              </w:rPr>
              <w:t>Cleared</w:t>
            </w:r>
            <w:r w:rsidR="00B5657E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80580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5657E">
              <w:rPr>
                <w:rFonts w:ascii="Arial" w:eastAsia="Times New Roman" w:hAnsi="Arial" w:cs="Arial"/>
              </w:rPr>
              <w:t xml:space="preserve"> CE Marked</w:t>
            </w:r>
            <w:r w:rsidR="00B5657E">
              <w:rPr>
                <w:rFonts w:ascii="Arial" w:eastAsia="Times New Roman" w:hAnsi="Arial" w:cs="Arial"/>
              </w:rPr>
              <w:tab/>
            </w:r>
            <w:r w:rsidR="00B5657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5EA2A021" w14:textId="11F4641E" w:rsidR="00B5657E" w:rsidRDefault="00455569" w:rsidP="00C61415">
            <w:pPr>
              <w:pStyle w:val="NoSpacing"/>
              <w:spacing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206482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5657E">
              <w:rPr>
                <w:rFonts w:ascii="Arial" w:eastAsia="Times New Roman" w:hAnsi="Arial" w:cs="Arial"/>
                <w:color w:val="000000"/>
              </w:rPr>
              <w:t xml:space="preserve"> EUA </w:t>
            </w:r>
            <w:r w:rsidR="00B5657E">
              <w:rPr>
                <w:rFonts w:ascii="Arial" w:eastAsia="Times New Roman" w:hAnsi="Arial" w:cs="Arial"/>
                <w:color w:val="000000"/>
              </w:rPr>
              <w:tab/>
            </w:r>
            <w:r w:rsidR="00B5657E">
              <w:rPr>
                <w:rFonts w:ascii="Arial" w:eastAsia="Times New Roman" w:hAnsi="Arial" w:cs="Arial"/>
                <w:color w:val="000000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58944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5657E">
              <w:rPr>
                <w:rFonts w:ascii="Arial" w:eastAsia="Times New Roman" w:hAnsi="Arial" w:cs="Arial"/>
                <w:color w:val="000000"/>
              </w:rPr>
              <w:t xml:space="preserve"> None</w:t>
            </w:r>
          </w:p>
        </w:tc>
      </w:tr>
    </w:tbl>
    <w:p w14:paraId="503FAF49" w14:textId="7AA720E6" w:rsidR="00097169" w:rsidRPr="00B131C2" w:rsidRDefault="00097169" w:rsidP="00E75A3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5F37177E" w14:textId="01479752" w:rsidR="00E75A3A" w:rsidRPr="000A7036" w:rsidRDefault="00672000" w:rsidP="00251D69">
      <w:pPr>
        <w:spacing w:before="240"/>
        <w:rPr>
          <w:rFonts w:ascii="Arial" w:hAnsi="Arial" w:cs="Arial"/>
          <w:b/>
        </w:rPr>
      </w:pPr>
      <w:r w:rsidRPr="002F79B7">
        <w:rPr>
          <w:rFonts w:ascii="Arial" w:hAnsi="Arial" w:cs="Arial"/>
          <w:b/>
        </w:rPr>
        <w:t xml:space="preserve">Procedure: </w:t>
      </w:r>
      <w:r w:rsidRPr="002F79B7">
        <w:rPr>
          <w:rFonts w:ascii="Arial" w:hAnsi="Arial" w:cs="Arial"/>
        </w:rPr>
        <w:t xml:space="preserve">Refer to the </w:t>
      </w:r>
      <w:r w:rsidRPr="002F79B7">
        <w:rPr>
          <w:rFonts w:ascii="Arial" w:hAnsi="Arial" w:cs="Arial"/>
          <w:color w:val="4472C4" w:themeColor="accent1"/>
        </w:rPr>
        <w:t xml:space="preserve">(insert lab name) </w:t>
      </w:r>
      <w:r w:rsidRPr="002F79B7">
        <w:rPr>
          <w:rFonts w:ascii="Arial" w:hAnsi="Arial" w:cs="Arial"/>
        </w:rPr>
        <w:t xml:space="preserve">Validation Plan for </w:t>
      </w:r>
      <w:r w:rsidRPr="002F79B7">
        <w:rPr>
          <w:rFonts w:ascii="Arial" w:hAnsi="Arial" w:cs="Arial"/>
          <w:color w:val="4472C4" w:themeColor="accent1"/>
        </w:rPr>
        <w:t>(insert</w:t>
      </w:r>
      <w:r>
        <w:rPr>
          <w:rFonts w:ascii="Arial" w:hAnsi="Arial" w:cs="Arial"/>
          <w:color w:val="4472C4" w:themeColor="accent1"/>
        </w:rPr>
        <w:t xml:space="preserve"> test/method name)</w:t>
      </w:r>
      <w:r w:rsidR="0055581A">
        <w:rPr>
          <w:rFonts w:ascii="Arial" w:hAnsi="Arial" w:cs="Arial"/>
          <w:color w:val="4472C4" w:themeColor="accent1"/>
        </w:rPr>
        <w:t xml:space="preserve">. </w:t>
      </w:r>
      <w:r w:rsidR="0055581A">
        <w:rPr>
          <w:rFonts w:ascii="Arial" w:hAnsi="Arial" w:cs="Arial"/>
        </w:rPr>
        <w:t xml:space="preserve">This plan was written </w:t>
      </w:r>
      <w:r w:rsidR="00D125FC">
        <w:rPr>
          <w:rFonts w:ascii="Arial" w:hAnsi="Arial" w:cs="Arial"/>
        </w:rPr>
        <w:t xml:space="preserve">using “VAL </w:t>
      </w:r>
      <w:r w:rsidR="00BD3D07" w:rsidRPr="00BD3D07">
        <w:rPr>
          <w:rFonts w:ascii="Arial" w:hAnsi="Arial" w:cs="Arial"/>
        </w:rPr>
        <w:t>2017</w:t>
      </w:r>
      <w:r w:rsidR="0055581A">
        <w:rPr>
          <w:rFonts w:ascii="Arial" w:hAnsi="Arial" w:cs="Arial"/>
        </w:rPr>
        <w:t xml:space="preserve">_pSMILE </w:t>
      </w:r>
      <w:r w:rsidR="004D3C5C">
        <w:rPr>
          <w:rFonts w:ascii="Arial" w:hAnsi="Arial" w:cs="Arial"/>
        </w:rPr>
        <w:t>Urinalysis Dipstick</w:t>
      </w:r>
      <w:r w:rsidR="0055581A">
        <w:rPr>
          <w:rFonts w:ascii="Arial" w:hAnsi="Arial" w:cs="Arial"/>
        </w:rPr>
        <w:t xml:space="preserve"> Validat</w:t>
      </w:r>
      <w:r w:rsidR="0009160E">
        <w:rPr>
          <w:rFonts w:ascii="Arial" w:hAnsi="Arial" w:cs="Arial"/>
        </w:rPr>
        <w:t xml:space="preserve">ion Guidelines” as a reference, </w:t>
      </w:r>
      <w:r w:rsidR="0055581A">
        <w:rPr>
          <w:rFonts w:ascii="Arial" w:hAnsi="Arial" w:cs="Arial"/>
        </w:rPr>
        <w:t>please refer to this document if more details are needed</w:t>
      </w:r>
    </w:p>
    <w:p w14:paraId="45C2B303" w14:textId="1A4894EA" w:rsidR="00BB2123" w:rsidRPr="000A7036" w:rsidRDefault="00672000" w:rsidP="00251D69">
      <w:pPr>
        <w:rPr>
          <w:rFonts w:ascii="Arial" w:hAnsi="Arial" w:cs="Arial"/>
        </w:rPr>
      </w:pPr>
      <w:r w:rsidRPr="002F79B7">
        <w:rPr>
          <w:rFonts w:ascii="Arial" w:hAnsi="Arial" w:cs="Arial"/>
          <w:b/>
        </w:rPr>
        <w:t>Results:</w:t>
      </w:r>
      <w:r w:rsidRPr="002F79B7">
        <w:rPr>
          <w:rFonts w:ascii="Arial" w:hAnsi="Arial" w:cs="Arial"/>
        </w:rPr>
        <w:t xml:space="preserve">  All raw data reports and statistical analysis can be found in the </w:t>
      </w:r>
      <w:r w:rsidRPr="002F79B7">
        <w:rPr>
          <w:rFonts w:ascii="Arial" w:hAnsi="Arial" w:cs="Arial"/>
          <w:color w:val="4472C4" w:themeColor="accent1"/>
        </w:rPr>
        <w:t xml:space="preserve">(insert </w:t>
      </w:r>
      <w:r>
        <w:rPr>
          <w:rFonts w:ascii="Arial" w:hAnsi="Arial" w:cs="Arial"/>
          <w:color w:val="4472C4" w:themeColor="accent1"/>
        </w:rPr>
        <w:t>location details).</w:t>
      </w:r>
    </w:p>
    <w:p w14:paraId="50EBF685" w14:textId="2B3D1F23" w:rsidR="00251D69" w:rsidRDefault="006D0B67" w:rsidP="00031051">
      <w:pPr>
        <w:numPr>
          <w:ilvl w:val="0"/>
          <w:numId w:val="1"/>
        </w:numPr>
        <w:rPr>
          <w:rFonts w:ascii="Arial" w:hAnsi="Arial" w:cs="Arial"/>
        </w:rPr>
      </w:pPr>
      <w:r w:rsidRPr="00251D69">
        <w:rPr>
          <w:rFonts w:ascii="Arial" w:hAnsi="Arial" w:cs="Arial"/>
          <w:b/>
        </w:rPr>
        <w:t>Precision</w:t>
      </w:r>
      <w:r w:rsidR="00251D69">
        <w:rPr>
          <w:rFonts w:ascii="Arial" w:hAnsi="Arial" w:cs="Arial"/>
          <w:b/>
        </w:rPr>
        <w:t xml:space="preserve"> </w:t>
      </w:r>
      <w:r w:rsidR="00251D69" w:rsidRPr="00251D69">
        <w:rPr>
          <w:rFonts w:ascii="Arial" w:hAnsi="Arial" w:cs="Arial"/>
        </w:rPr>
        <w:t>testing for this method is</w:t>
      </w:r>
      <w:r w:rsidR="004D3C5C">
        <w:rPr>
          <w:rFonts w:ascii="Arial" w:hAnsi="Arial" w:cs="Arial"/>
        </w:rPr>
        <w:t xml:space="preserve"> </w:t>
      </w:r>
      <w:r w:rsidR="00455569">
        <w:rPr>
          <w:rFonts w:ascii="Arial" w:hAnsi="Arial" w:cs="Arial"/>
        </w:rPr>
        <w:t>n</w:t>
      </w:r>
      <w:r w:rsidR="004D3C5C">
        <w:rPr>
          <w:rFonts w:ascii="Arial" w:hAnsi="Arial" w:cs="Arial"/>
        </w:rPr>
        <w:t xml:space="preserve">ot </w:t>
      </w:r>
      <w:r w:rsidR="00455569">
        <w:rPr>
          <w:rFonts w:ascii="Arial" w:hAnsi="Arial" w:cs="Arial"/>
        </w:rPr>
        <w:t>r</w:t>
      </w:r>
      <w:r w:rsidR="004D3C5C">
        <w:rPr>
          <w:rFonts w:ascii="Arial" w:hAnsi="Arial" w:cs="Arial"/>
        </w:rPr>
        <w:t>equired</w:t>
      </w:r>
      <w:r w:rsidR="00455569">
        <w:rPr>
          <w:rFonts w:ascii="Arial" w:hAnsi="Arial" w:cs="Arial"/>
        </w:rPr>
        <w:t>.</w:t>
      </w:r>
    </w:p>
    <w:p w14:paraId="4D21A50E" w14:textId="77777777" w:rsidR="003A1A22" w:rsidRPr="002F79B7" w:rsidRDefault="003A1A22" w:rsidP="00031051">
      <w:pPr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2F79B7">
        <w:rPr>
          <w:rFonts w:ascii="Arial" w:hAnsi="Arial" w:cs="Arial"/>
          <w:b/>
        </w:rPr>
        <w:t xml:space="preserve">Accuracy- </w:t>
      </w:r>
      <w:r w:rsidRPr="002F79B7">
        <w:rPr>
          <w:rFonts w:ascii="Arial" w:hAnsi="Arial" w:cs="Arial"/>
        </w:rPr>
        <w:t>Identify the reference method and materials used to establish accuracy.</w:t>
      </w:r>
    </w:p>
    <w:p w14:paraId="6BFF1ABD" w14:textId="32F0BA62" w:rsidR="00573B9E" w:rsidRPr="00573B9E" w:rsidRDefault="00573B9E" w:rsidP="00C1533D">
      <w:pPr>
        <w:numPr>
          <w:ilvl w:val="1"/>
          <w:numId w:val="1"/>
        </w:numPr>
        <w:rPr>
          <w:rFonts w:ascii="Arial" w:hAnsi="Arial" w:cs="Arial"/>
          <w:b/>
          <w:i/>
          <w:u w:val="single"/>
        </w:rPr>
      </w:pPr>
      <w:r w:rsidRPr="00BB763D">
        <w:rPr>
          <w:rFonts w:ascii="Arial" w:hAnsi="Arial" w:cs="Arial"/>
        </w:rPr>
        <w:t>Accuracy w</w:t>
      </w:r>
      <w:r>
        <w:rPr>
          <w:rFonts w:ascii="Arial" w:hAnsi="Arial" w:cs="Arial"/>
        </w:rPr>
        <w:t>as</w:t>
      </w:r>
      <w:r w:rsidRPr="00BB763D">
        <w:rPr>
          <w:rFonts w:ascii="Arial" w:hAnsi="Arial" w:cs="Arial"/>
        </w:rPr>
        <w:t xml:space="preserve"> demonstrated using </w:t>
      </w:r>
      <w:r w:rsidRPr="00BB763D">
        <w:rPr>
          <w:rFonts w:ascii="Arial" w:hAnsi="Arial" w:cs="Arial"/>
          <w:color w:val="4472C4" w:themeColor="accent1"/>
        </w:rPr>
        <w:t>(insert comparison method</w:t>
      </w:r>
      <w:r>
        <w:rPr>
          <w:rFonts w:ascii="Arial" w:hAnsi="Arial" w:cs="Arial"/>
          <w:color w:val="4472C4" w:themeColor="accent1"/>
        </w:rPr>
        <w:t xml:space="preserve"> details</w:t>
      </w:r>
      <w:r w:rsidRPr="00BB763D">
        <w:rPr>
          <w:rFonts w:ascii="Arial" w:hAnsi="Arial" w:cs="Arial"/>
          <w:color w:val="4472C4" w:themeColor="accent1"/>
        </w:rPr>
        <w:t>)</w:t>
      </w:r>
    </w:p>
    <w:p w14:paraId="1EC5ECD8" w14:textId="786C4294" w:rsidR="003A1A22" w:rsidRPr="003A1A22" w:rsidRDefault="003A1A22" w:rsidP="00C1533D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color w:val="4472C4" w:themeColor="accent1"/>
        </w:rPr>
        <w:t>(</w:t>
      </w:r>
      <w:r w:rsidR="00573B9E">
        <w:rPr>
          <w:rFonts w:ascii="Arial" w:hAnsi="Arial" w:cs="Arial"/>
          <w:color w:val="4472C4" w:themeColor="accent1"/>
        </w:rPr>
        <w:t>D</w:t>
      </w:r>
      <w:r>
        <w:rPr>
          <w:rFonts w:ascii="Arial" w:hAnsi="Arial" w:cs="Arial"/>
          <w:color w:val="4472C4" w:themeColor="accent1"/>
        </w:rPr>
        <w:t>escribe sample</w:t>
      </w:r>
      <w:r w:rsidR="00573B9E">
        <w:rPr>
          <w:rFonts w:ascii="Arial" w:hAnsi="Arial" w:cs="Arial"/>
          <w:color w:val="4472C4" w:themeColor="accent1"/>
        </w:rPr>
        <w:t xml:space="preserve"> type</w:t>
      </w:r>
      <w:r>
        <w:rPr>
          <w:rFonts w:ascii="Arial" w:hAnsi="Arial" w:cs="Arial"/>
          <w:color w:val="4472C4" w:themeColor="accent1"/>
        </w:rPr>
        <w:t xml:space="preserve"> used for accuracy testing, for example patient samples o</w:t>
      </w:r>
      <w:r w:rsidR="00573B9E">
        <w:rPr>
          <w:rFonts w:ascii="Arial" w:hAnsi="Arial" w:cs="Arial"/>
          <w:color w:val="4472C4" w:themeColor="accent1"/>
        </w:rPr>
        <w:t>r</w:t>
      </w:r>
      <w:r>
        <w:rPr>
          <w:rFonts w:ascii="Arial" w:hAnsi="Arial" w:cs="Arial"/>
          <w:color w:val="4472C4" w:themeColor="accent1"/>
        </w:rPr>
        <w:t xml:space="preserve"> EQA</w:t>
      </w:r>
      <w:r w:rsidR="00DC68EE">
        <w:rPr>
          <w:rFonts w:ascii="Arial" w:hAnsi="Arial" w:cs="Arial"/>
          <w:color w:val="4472C4" w:themeColor="accent1"/>
        </w:rPr>
        <w:t xml:space="preserve"> panel details</w:t>
      </w:r>
      <w:r>
        <w:rPr>
          <w:rFonts w:ascii="Arial" w:hAnsi="Arial" w:cs="Arial"/>
          <w:color w:val="4472C4" w:themeColor="accent1"/>
        </w:rPr>
        <w:t>)</w:t>
      </w:r>
    </w:p>
    <w:p w14:paraId="2A8A2208" w14:textId="354D733E" w:rsidR="000B415E" w:rsidRPr="00DC68EE" w:rsidRDefault="00573B9E" w:rsidP="00031051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color w:val="4472C4" w:themeColor="accent1"/>
        </w:rPr>
        <w:lastRenderedPageBreak/>
        <w:t xml:space="preserve">(Describe number </w:t>
      </w:r>
      <w:r w:rsidRPr="0009160E">
        <w:rPr>
          <w:rFonts w:ascii="Arial" w:hAnsi="Arial" w:cs="Arial"/>
          <w:color w:val="4472C4" w:themeColor="accent1"/>
        </w:rPr>
        <w:t>of</w:t>
      </w:r>
      <w:r>
        <w:rPr>
          <w:rFonts w:ascii="Arial" w:hAnsi="Arial" w:cs="Arial"/>
          <w:color w:val="4472C4" w:themeColor="accent1"/>
        </w:rPr>
        <w:t xml:space="preserve"> samples tested for each level</w:t>
      </w:r>
      <w:r w:rsidR="00DC68EE">
        <w:rPr>
          <w:rFonts w:ascii="Arial" w:hAnsi="Arial" w:cs="Arial"/>
          <w:color w:val="4472C4" w:themeColor="accent1"/>
        </w:rPr>
        <w:t>, for example 10 positive and 10 negative</w:t>
      </w:r>
      <w:r>
        <w:rPr>
          <w:rFonts w:ascii="Arial" w:hAnsi="Arial" w:cs="Arial"/>
          <w:color w:val="4472C4" w:themeColor="accent1"/>
        </w:rPr>
        <w:t>)</w:t>
      </w:r>
    </w:p>
    <w:p w14:paraId="527605A4" w14:textId="284652C8" w:rsidR="00031051" w:rsidRPr="00455569" w:rsidRDefault="00031051" w:rsidP="00031051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color w:val="4472C4" w:themeColor="accent1"/>
        </w:rPr>
      </w:pPr>
      <w:r w:rsidRPr="00031051">
        <w:rPr>
          <w:rFonts w:ascii="Arial" w:hAnsi="Arial" w:cs="Arial"/>
        </w:rPr>
        <w:t>The following table</w:t>
      </w:r>
      <w:r>
        <w:rPr>
          <w:rFonts w:ascii="Arial" w:hAnsi="Arial" w:cs="Arial"/>
        </w:rPr>
        <w:t>s</w:t>
      </w:r>
      <w:r w:rsidRPr="00031051">
        <w:rPr>
          <w:rFonts w:ascii="Arial" w:hAnsi="Arial" w:cs="Arial"/>
        </w:rPr>
        <w:t xml:space="preserve"> lists the </w:t>
      </w:r>
      <w:r>
        <w:rPr>
          <w:rFonts w:ascii="Arial" w:hAnsi="Arial" w:cs="Arial"/>
        </w:rPr>
        <w:t>accuracy</w:t>
      </w:r>
      <w:r w:rsidRPr="00031051">
        <w:rPr>
          <w:rFonts w:ascii="Arial" w:hAnsi="Arial" w:cs="Arial"/>
        </w:rPr>
        <w:t xml:space="preserve"> testing results</w:t>
      </w:r>
      <w:r w:rsidR="004D3C5C">
        <w:rPr>
          <w:rFonts w:ascii="Arial" w:hAnsi="Arial" w:cs="Arial"/>
        </w:rPr>
        <w:t xml:space="preserve"> </w:t>
      </w:r>
      <w:r w:rsidR="004D3C5C" w:rsidRPr="00455569">
        <w:rPr>
          <w:rFonts w:ascii="Arial" w:hAnsi="Arial" w:cs="Arial"/>
          <w:color w:val="4472C4" w:themeColor="accent1"/>
        </w:rPr>
        <w:t>(include one set of tables for each analyte).</w:t>
      </w:r>
    </w:p>
    <w:tbl>
      <w:tblPr>
        <w:tblW w:w="8280" w:type="dxa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2538"/>
        <w:gridCol w:w="2142"/>
        <w:gridCol w:w="1998"/>
      </w:tblGrid>
      <w:tr w:rsidR="00DC68EE" w:rsidRPr="00720026" w14:paraId="71850D98" w14:textId="77777777" w:rsidTr="00DC68EE">
        <w:trPr>
          <w:trHeight w:val="392"/>
        </w:trPr>
        <w:tc>
          <w:tcPr>
            <w:tcW w:w="1602" w:type="dxa"/>
            <w:vMerge w:val="restart"/>
            <w:vAlign w:val="center"/>
          </w:tcPr>
          <w:p w14:paraId="45ACFD62" w14:textId="77777777" w:rsidR="00DC68EE" w:rsidRPr="00720026" w:rsidRDefault="00DC68EE" w:rsidP="00031051">
            <w:pPr>
              <w:spacing w:after="0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Method being Validated</w:t>
            </w:r>
          </w:p>
        </w:tc>
        <w:tc>
          <w:tcPr>
            <w:tcW w:w="4680" w:type="dxa"/>
            <w:gridSpan w:val="2"/>
            <w:vAlign w:val="center"/>
          </w:tcPr>
          <w:p w14:paraId="1881778A" w14:textId="77777777" w:rsidR="00DC68EE" w:rsidRPr="00720026" w:rsidRDefault="00DC68EE" w:rsidP="00031051">
            <w:pPr>
              <w:spacing w:after="0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Diagnostic Sensitivity and Specificity</w:t>
            </w:r>
          </w:p>
          <w:p w14:paraId="39D3A1EE" w14:textId="77777777" w:rsidR="00DC68EE" w:rsidRPr="00720026" w:rsidRDefault="00DC68EE" w:rsidP="00031051">
            <w:pPr>
              <w:spacing w:after="0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 xml:space="preserve"> (Results from Comparison Study)</w:t>
            </w:r>
          </w:p>
        </w:tc>
        <w:tc>
          <w:tcPr>
            <w:tcW w:w="1998" w:type="dxa"/>
            <w:vMerge w:val="restart"/>
            <w:vAlign w:val="center"/>
          </w:tcPr>
          <w:p w14:paraId="06F7F52A" w14:textId="77777777" w:rsidR="00DC68EE" w:rsidRPr="00720026" w:rsidRDefault="00DC68EE" w:rsidP="00031051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720026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DC68EE" w:rsidRPr="00720026" w14:paraId="04457006" w14:textId="77777777" w:rsidTr="00DC68EE">
        <w:trPr>
          <w:trHeight w:val="365"/>
        </w:trPr>
        <w:tc>
          <w:tcPr>
            <w:tcW w:w="1602" w:type="dxa"/>
            <w:vMerge/>
            <w:vAlign w:val="center"/>
          </w:tcPr>
          <w:p w14:paraId="1867690C" w14:textId="77777777" w:rsidR="00DC68EE" w:rsidRPr="00720026" w:rsidRDefault="00DC68EE" w:rsidP="0003105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38" w:type="dxa"/>
            <w:vAlign w:val="center"/>
          </w:tcPr>
          <w:p w14:paraId="5235A954" w14:textId="77777777" w:rsidR="00DC68EE" w:rsidRPr="00720026" w:rsidRDefault="00DC68EE" w:rsidP="00031051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Positive</w:t>
            </w:r>
          </w:p>
        </w:tc>
        <w:tc>
          <w:tcPr>
            <w:tcW w:w="2142" w:type="dxa"/>
            <w:vAlign w:val="center"/>
          </w:tcPr>
          <w:p w14:paraId="6FADEFA7" w14:textId="77777777" w:rsidR="00DC68EE" w:rsidRPr="00720026" w:rsidRDefault="00DC68EE" w:rsidP="00031051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Negative</w:t>
            </w:r>
          </w:p>
        </w:tc>
        <w:tc>
          <w:tcPr>
            <w:tcW w:w="1998" w:type="dxa"/>
            <w:vMerge/>
            <w:vAlign w:val="center"/>
          </w:tcPr>
          <w:p w14:paraId="7ECFC855" w14:textId="77777777" w:rsidR="00DC68EE" w:rsidRPr="00720026" w:rsidRDefault="00DC68EE" w:rsidP="0003105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DC68EE" w:rsidRPr="00720026" w14:paraId="220EF528" w14:textId="77777777" w:rsidTr="00DC68EE">
        <w:trPr>
          <w:trHeight w:val="276"/>
        </w:trPr>
        <w:tc>
          <w:tcPr>
            <w:tcW w:w="1602" w:type="dxa"/>
            <w:vAlign w:val="center"/>
          </w:tcPr>
          <w:p w14:paraId="76E7557E" w14:textId="77777777" w:rsidR="00DC68EE" w:rsidRPr="00720026" w:rsidRDefault="00DC68EE" w:rsidP="0003105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Positive</w:t>
            </w:r>
          </w:p>
        </w:tc>
        <w:tc>
          <w:tcPr>
            <w:tcW w:w="2538" w:type="dxa"/>
            <w:vAlign w:val="center"/>
          </w:tcPr>
          <w:p w14:paraId="23C7AF46" w14:textId="77777777" w:rsidR="00DC68EE" w:rsidRPr="00DC68EE" w:rsidRDefault="00DC68EE" w:rsidP="00031051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09160E">
              <w:rPr>
                <w:rFonts w:ascii="Arial" w:hAnsi="Arial" w:cs="Arial"/>
                <w:color w:val="4472C4" w:themeColor="accent1"/>
                <w:sz w:val="20"/>
              </w:rPr>
              <w:t># true positive (TP)</w:t>
            </w:r>
          </w:p>
        </w:tc>
        <w:tc>
          <w:tcPr>
            <w:tcW w:w="2142" w:type="dxa"/>
            <w:vAlign w:val="center"/>
          </w:tcPr>
          <w:p w14:paraId="3E9BC481" w14:textId="77777777" w:rsidR="00DC68EE" w:rsidRPr="00DC68EE" w:rsidRDefault="00DC68EE" w:rsidP="00031051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09160E">
              <w:rPr>
                <w:rFonts w:ascii="Arial" w:hAnsi="Arial" w:cs="Arial"/>
                <w:color w:val="4472C4" w:themeColor="accent1"/>
                <w:sz w:val="20"/>
              </w:rPr>
              <w:t># false positive (FP)</w:t>
            </w:r>
          </w:p>
        </w:tc>
        <w:tc>
          <w:tcPr>
            <w:tcW w:w="1998" w:type="dxa"/>
            <w:vAlign w:val="center"/>
          </w:tcPr>
          <w:p w14:paraId="78CE6BEA" w14:textId="77777777" w:rsidR="00DC68EE" w:rsidRPr="00DC68EE" w:rsidRDefault="00DC68EE" w:rsidP="00031051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09160E">
              <w:rPr>
                <w:rFonts w:ascii="Arial" w:hAnsi="Arial" w:cs="Arial"/>
                <w:color w:val="4472C4" w:themeColor="accent1"/>
                <w:sz w:val="20"/>
              </w:rPr>
              <w:t>TP+FP</w:t>
            </w:r>
          </w:p>
        </w:tc>
      </w:tr>
      <w:tr w:rsidR="00DC68EE" w:rsidRPr="00720026" w14:paraId="094A1658" w14:textId="77777777" w:rsidTr="00DC68EE">
        <w:trPr>
          <w:trHeight w:val="276"/>
        </w:trPr>
        <w:tc>
          <w:tcPr>
            <w:tcW w:w="1602" w:type="dxa"/>
            <w:vAlign w:val="center"/>
          </w:tcPr>
          <w:p w14:paraId="32DFD0D4" w14:textId="77777777" w:rsidR="00DC68EE" w:rsidRPr="00720026" w:rsidRDefault="00DC68EE" w:rsidP="0003105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Negative</w:t>
            </w:r>
          </w:p>
        </w:tc>
        <w:tc>
          <w:tcPr>
            <w:tcW w:w="2538" w:type="dxa"/>
            <w:vAlign w:val="center"/>
          </w:tcPr>
          <w:p w14:paraId="4F5B31ED" w14:textId="77777777" w:rsidR="00DC68EE" w:rsidRPr="00DC68EE" w:rsidRDefault="00DC68EE" w:rsidP="00031051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09160E">
              <w:rPr>
                <w:rFonts w:ascii="Arial" w:hAnsi="Arial" w:cs="Arial"/>
                <w:color w:val="4472C4" w:themeColor="accent1"/>
                <w:sz w:val="20"/>
              </w:rPr>
              <w:t># false negative (FN)</w:t>
            </w:r>
          </w:p>
        </w:tc>
        <w:tc>
          <w:tcPr>
            <w:tcW w:w="2142" w:type="dxa"/>
            <w:vAlign w:val="center"/>
          </w:tcPr>
          <w:p w14:paraId="789733ED" w14:textId="77777777" w:rsidR="00DC68EE" w:rsidRPr="0009160E" w:rsidRDefault="00DC68EE" w:rsidP="00031051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</w:rPr>
            </w:pPr>
            <w:r w:rsidRPr="0009160E">
              <w:rPr>
                <w:rFonts w:ascii="Arial" w:hAnsi="Arial" w:cs="Arial"/>
                <w:color w:val="4472C4" w:themeColor="accent1"/>
                <w:sz w:val="20"/>
              </w:rPr>
              <w:t># true negative (TN)</w:t>
            </w:r>
          </w:p>
        </w:tc>
        <w:tc>
          <w:tcPr>
            <w:tcW w:w="1998" w:type="dxa"/>
            <w:vAlign w:val="center"/>
          </w:tcPr>
          <w:p w14:paraId="5BAFFB57" w14:textId="77777777" w:rsidR="00DC68EE" w:rsidRPr="0009160E" w:rsidRDefault="00DC68EE" w:rsidP="00031051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</w:rPr>
            </w:pPr>
            <w:r w:rsidRPr="0009160E">
              <w:rPr>
                <w:rFonts w:ascii="Arial" w:hAnsi="Arial" w:cs="Arial"/>
                <w:color w:val="4472C4" w:themeColor="accent1"/>
                <w:sz w:val="20"/>
              </w:rPr>
              <w:t>FN+TN</w:t>
            </w:r>
          </w:p>
        </w:tc>
      </w:tr>
      <w:tr w:rsidR="00DC68EE" w:rsidRPr="00720026" w14:paraId="7B02C191" w14:textId="77777777" w:rsidTr="00DC68EE">
        <w:trPr>
          <w:trHeight w:val="276"/>
        </w:trPr>
        <w:tc>
          <w:tcPr>
            <w:tcW w:w="1602" w:type="dxa"/>
            <w:vAlign w:val="center"/>
          </w:tcPr>
          <w:p w14:paraId="7A47EA5C" w14:textId="77777777" w:rsidR="00DC68EE" w:rsidRPr="00720026" w:rsidRDefault="00DC68EE" w:rsidP="00031051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720026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2538" w:type="dxa"/>
            <w:vAlign w:val="center"/>
          </w:tcPr>
          <w:p w14:paraId="33F6B4B2" w14:textId="77777777" w:rsidR="00DC68EE" w:rsidRPr="0009160E" w:rsidRDefault="00DC68EE" w:rsidP="00031051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</w:rPr>
            </w:pPr>
            <w:r w:rsidRPr="0009160E">
              <w:rPr>
                <w:rFonts w:ascii="Arial" w:hAnsi="Arial" w:cs="Arial"/>
                <w:color w:val="4472C4" w:themeColor="accent1"/>
                <w:sz w:val="20"/>
              </w:rPr>
              <w:t>TP+FN</w:t>
            </w:r>
          </w:p>
        </w:tc>
        <w:tc>
          <w:tcPr>
            <w:tcW w:w="2142" w:type="dxa"/>
            <w:vAlign w:val="center"/>
          </w:tcPr>
          <w:p w14:paraId="1A7EF273" w14:textId="77777777" w:rsidR="00DC68EE" w:rsidRPr="0009160E" w:rsidRDefault="00DC68EE" w:rsidP="00031051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</w:rPr>
            </w:pPr>
            <w:r w:rsidRPr="0009160E">
              <w:rPr>
                <w:rFonts w:ascii="Arial" w:hAnsi="Arial" w:cs="Arial"/>
                <w:color w:val="4472C4" w:themeColor="accent1"/>
                <w:sz w:val="20"/>
              </w:rPr>
              <w:t>FP+TN</w:t>
            </w:r>
          </w:p>
        </w:tc>
        <w:tc>
          <w:tcPr>
            <w:tcW w:w="1998" w:type="dxa"/>
            <w:vAlign w:val="center"/>
          </w:tcPr>
          <w:p w14:paraId="1327DAD4" w14:textId="77777777" w:rsidR="00DC68EE" w:rsidRPr="00DC68EE" w:rsidRDefault="00DC68EE" w:rsidP="00031051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09160E">
              <w:rPr>
                <w:rFonts w:ascii="Arial" w:hAnsi="Arial" w:cs="Arial"/>
                <w:color w:val="4472C4" w:themeColor="accent1"/>
                <w:sz w:val="20"/>
              </w:rPr>
              <w:t>N</w:t>
            </w:r>
          </w:p>
        </w:tc>
      </w:tr>
    </w:tbl>
    <w:p w14:paraId="159F35B7" w14:textId="77777777" w:rsidR="006D0B67" w:rsidRPr="00C1533D" w:rsidRDefault="006D0B67" w:rsidP="00C1533D">
      <w:pPr>
        <w:ind w:right="-360"/>
        <w:rPr>
          <w:rFonts w:ascii="Arial" w:hAnsi="Arial" w:cs="Arial"/>
          <w:highlight w:val="yellow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5"/>
        <w:gridCol w:w="1890"/>
        <w:gridCol w:w="2880"/>
        <w:gridCol w:w="2093"/>
      </w:tblGrid>
      <w:tr w:rsidR="0033709B" w:rsidRPr="00031051" w14:paraId="3D086101" w14:textId="77777777" w:rsidTr="00031051">
        <w:trPr>
          <w:trHeight w:val="692"/>
        </w:trPr>
        <w:tc>
          <w:tcPr>
            <w:tcW w:w="3055" w:type="dxa"/>
            <w:vAlign w:val="center"/>
          </w:tcPr>
          <w:p w14:paraId="17DC77D0" w14:textId="25351A7D" w:rsidR="0033709B" w:rsidRPr="00031051" w:rsidRDefault="0033709B" w:rsidP="00031051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ED213A" w14:textId="77777777" w:rsidR="0033709B" w:rsidRPr="00031051" w:rsidRDefault="0033709B" w:rsidP="00031051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Lab Result (%)</w:t>
            </w:r>
          </w:p>
        </w:tc>
        <w:tc>
          <w:tcPr>
            <w:tcW w:w="2880" w:type="dxa"/>
            <w:vAlign w:val="center"/>
          </w:tcPr>
          <w:p w14:paraId="4720B6E4" w14:textId="3F85F46B" w:rsidR="0033709B" w:rsidRPr="00031051" w:rsidRDefault="004B0AF6" w:rsidP="00031051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Expected Result</w:t>
            </w:r>
            <w:r w:rsidR="00031051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2093" w:type="dxa"/>
            <w:vAlign w:val="center"/>
          </w:tcPr>
          <w:p w14:paraId="4D151661" w14:textId="77777777" w:rsidR="0033709B" w:rsidRPr="00031051" w:rsidRDefault="0033709B" w:rsidP="00031051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Acceptability</w:t>
            </w:r>
          </w:p>
        </w:tc>
      </w:tr>
      <w:tr w:rsidR="0033709B" w:rsidRPr="00031051" w14:paraId="54D4030B" w14:textId="77777777" w:rsidTr="00031051">
        <w:tc>
          <w:tcPr>
            <w:tcW w:w="3055" w:type="dxa"/>
          </w:tcPr>
          <w:p w14:paraId="057E2E12" w14:textId="77777777" w:rsidR="0033709B" w:rsidRPr="00031051" w:rsidRDefault="0033709B" w:rsidP="00031051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b/>
                <w:sz w:val="20"/>
                <w:szCs w:val="20"/>
              </w:rPr>
              <w:t>Sensitivity</w:t>
            </w:r>
            <w:r w:rsidR="004B0AF6" w:rsidRPr="00031051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14:paraId="54BA1FAF" w14:textId="13B33EA9" w:rsidR="0033709B" w:rsidRPr="00031051" w:rsidRDefault="0033709B" w:rsidP="00031051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100 x TP/(TP+FN)</w:t>
            </w:r>
          </w:p>
        </w:tc>
        <w:tc>
          <w:tcPr>
            <w:tcW w:w="1890" w:type="dxa"/>
            <w:vAlign w:val="center"/>
          </w:tcPr>
          <w:p w14:paraId="035E70CB" w14:textId="33C20E9F" w:rsidR="0033709B" w:rsidRPr="00031051" w:rsidRDefault="00031051" w:rsidP="00031051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880" w:type="dxa"/>
            <w:vAlign w:val="center"/>
          </w:tcPr>
          <w:p w14:paraId="5919C4A8" w14:textId="1FC81987" w:rsidR="0033709B" w:rsidRPr="00031051" w:rsidRDefault="00031051" w:rsidP="00031051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(</w:t>
            </w:r>
            <w:r w:rsidR="004B0AF6"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Insert manufacturer’s claim</w:t>
            </w:r>
            <w:r w:rsidR="00AF6A49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or 95%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2093" w:type="dxa"/>
            <w:vAlign w:val="center"/>
          </w:tcPr>
          <w:p w14:paraId="4C9A419D" w14:textId="5320B4BC" w:rsidR="0033709B" w:rsidRPr="00031051" w:rsidRDefault="00031051" w:rsidP="00031051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(Acceptable</w:t>
            </w:r>
            <w:r w:rsidR="00AF6A49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/Not Acceptable</w:t>
            </w: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)</w:t>
            </w:r>
          </w:p>
        </w:tc>
      </w:tr>
      <w:tr w:rsidR="006D3C85" w:rsidRPr="00031051" w14:paraId="330B07AB" w14:textId="77777777" w:rsidTr="00031051">
        <w:tc>
          <w:tcPr>
            <w:tcW w:w="3055" w:type="dxa"/>
          </w:tcPr>
          <w:p w14:paraId="6485A31F" w14:textId="77777777" w:rsidR="006D3C85" w:rsidRPr="00031051" w:rsidRDefault="006D3C85" w:rsidP="00031051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b/>
                <w:sz w:val="20"/>
                <w:szCs w:val="20"/>
              </w:rPr>
              <w:t>Specificity=</w:t>
            </w:r>
          </w:p>
          <w:p w14:paraId="75CFCC34" w14:textId="2DC85D23" w:rsidR="006D3C85" w:rsidRPr="00031051" w:rsidRDefault="006D3C85" w:rsidP="00031051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100 x TN/(FP+TN)</w:t>
            </w:r>
          </w:p>
        </w:tc>
        <w:tc>
          <w:tcPr>
            <w:tcW w:w="1890" w:type="dxa"/>
            <w:vAlign w:val="center"/>
          </w:tcPr>
          <w:p w14:paraId="3FD9CEF7" w14:textId="4432E71A" w:rsidR="006D3C85" w:rsidRPr="00031051" w:rsidRDefault="00031051" w:rsidP="00031051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880" w:type="dxa"/>
            <w:vAlign w:val="center"/>
          </w:tcPr>
          <w:p w14:paraId="21E5BF1C" w14:textId="38549B1D" w:rsidR="006D3C85" w:rsidRPr="00031051" w:rsidRDefault="00031051" w:rsidP="00031051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(</w:t>
            </w: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Insert manufacturer’s claim</w:t>
            </w:r>
            <w:r w:rsidR="00AF6A49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or 95%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2093" w:type="dxa"/>
            <w:vAlign w:val="center"/>
          </w:tcPr>
          <w:p w14:paraId="05E165CC" w14:textId="06E72B8C" w:rsidR="006D3C85" w:rsidRPr="00031051" w:rsidRDefault="00455569" w:rsidP="0003105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(Acceptable</w:t>
            </w: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/Not Acceptable</w:t>
            </w: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)</w:t>
            </w:r>
          </w:p>
        </w:tc>
      </w:tr>
      <w:tr w:rsidR="006D3C85" w:rsidRPr="00031051" w14:paraId="569FFC8A" w14:textId="77777777" w:rsidTr="00031051">
        <w:tc>
          <w:tcPr>
            <w:tcW w:w="3055" w:type="dxa"/>
          </w:tcPr>
          <w:p w14:paraId="1327C609" w14:textId="77777777" w:rsidR="00031051" w:rsidRDefault="00C43130" w:rsidP="00031051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b/>
                <w:sz w:val="20"/>
                <w:szCs w:val="20"/>
              </w:rPr>
              <w:t>Positive Predictive Value</w:t>
            </w:r>
            <w:r w:rsidR="006D3C85" w:rsidRPr="00031051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14:paraId="49320CAD" w14:textId="56624617" w:rsidR="006D3C85" w:rsidRPr="00031051" w:rsidRDefault="006D3C85" w:rsidP="00031051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100 x TP/(TP+FP)</w:t>
            </w:r>
          </w:p>
        </w:tc>
        <w:tc>
          <w:tcPr>
            <w:tcW w:w="1890" w:type="dxa"/>
            <w:vAlign w:val="center"/>
          </w:tcPr>
          <w:p w14:paraId="201D35B9" w14:textId="6FD8AFD4" w:rsidR="006D3C85" w:rsidRPr="00031051" w:rsidRDefault="00031051" w:rsidP="00031051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880" w:type="dxa"/>
            <w:vAlign w:val="center"/>
          </w:tcPr>
          <w:p w14:paraId="1BA2AAC3" w14:textId="4B72E892" w:rsidR="006D3C85" w:rsidRPr="00031051" w:rsidRDefault="00031051" w:rsidP="00031051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(</w:t>
            </w: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Insert manufacturer’s claim</w:t>
            </w:r>
            <w:r w:rsidR="00AF6A49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or 95%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2093" w:type="dxa"/>
            <w:vAlign w:val="center"/>
          </w:tcPr>
          <w:p w14:paraId="4A7DC94A" w14:textId="21E5485B" w:rsidR="006D3C85" w:rsidRPr="00031051" w:rsidRDefault="00455569" w:rsidP="0003105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(Acceptable</w:t>
            </w: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/Not Acceptable</w:t>
            </w: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)</w:t>
            </w:r>
          </w:p>
        </w:tc>
      </w:tr>
      <w:tr w:rsidR="006D3C85" w:rsidRPr="00031051" w14:paraId="40FE15C3" w14:textId="77777777" w:rsidTr="00031051">
        <w:tc>
          <w:tcPr>
            <w:tcW w:w="3055" w:type="dxa"/>
          </w:tcPr>
          <w:p w14:paraId="0BB60EA6" w14:textId="77777777" w:rsidR="00031051" w:rsidRDefault="00C43130" w:rsidP="00031051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b/>
                <w:sz w:val="20"/>
                <w:szCs w:val="20"/>
              </w:rPr>
              <w:t>Negative Predictive Value</w:t>
            </w:r>
            <w:r w:rsidR="006D3C85" w:rsidRPr="00031051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Pr="000310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A8201C" w14:textId="105799DB" w:rsidR="006D3C85" w:rsidRPr="00031051" w:rsidRDefault="006D3C85" w:rsidP="00031051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100 x TN/(TN+FN)</w:t>
            </w:r>
          </w:p>
        </w:tc>
        <w:tc>
          <w:tcPr>
            <w:tcW w:w="1890" w:type="dxa"/>
            <w:vAlign w:val="center"/>
          </w:tcPr>
          <w:p w14:paraId="16E4B42E" w14:textId="66DE3A9F" w:rsidR="006D3C85" w:rsidRPr="00031051" w:rsidRDefault="00031051" w:rsidP="00031051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880" w:type="dxa"/>
            <w:vAlign w:val="center"/>
          </w:tcPr>
          <w:p w14:paraId="5EE112AA" w14:textId="6B2189FD" w:rsidR="006D3C85" w:rsidRPr="00031051" w:rsidRDefault="00031051" w:rsidP="00031051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(</w:t>
            </w: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Insert manufacturer’s claim</w:t>
            </w:r>
            <w:r w:rsidR="00AF6A49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or 95%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2093" w:type="dxa"/>
            <w:vAlign w:val="center"/>
          </w:tcPr>
          <w:p w14:paraId="7B95E84F" w14:textId="79C646DE" w:rsidR="006D3C85" w:rsidRPr="00031051" w:rsidRDefault="00455569" w:rsidP="00031051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(Acceptable</w:t>
            </w: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/Not Acceptable</w:t>
            </w: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)</w:t>
            </w:r>
          </w:p>
        </w:tc>
      </w:tr>
    </w:tbl>
    <w:p w14:paraId="6E95A571" w14:textId="77777777" w:rsidR="0033709B" w:rsidRPr="000A7036" w:rsidRDefault="0033709B" w:rsidP="00031051">
      <w:pPr>
        <w:pStyle w:val="ListParagraph"/>
        <w:spacing w:after="0"/>
        <w:ind w:left="0" w:firstLine="720"/>
        <w:contextualSpacing w:val="0"/>
        <w:rPr>
          <w:rFonts w:ascii="Arial" w:hAnsi="Arial" w:cs="Arial"/>
        </w:rPr>
      </w:pPr>
    </w:p>
    <w:p w14:paraId="7DF8C474" w14:textId="77777777" w:rsidR="00EA3522" w:rsidRPr="000A7036" w:rsidRDefault="00EA3522" w:rsidP="00031051">
      <w:pPr>
        <w:spacing w:after="0"/>
        <w:rPr>
          <w:rFonts w:ascii="Arial" w:hAnsi="Arial" w:cs="Arial"/>
        </w:rPr>
        <w:sectPr w:rsidR="00EA3522" w:rsidRPr="000A7036" w:rsidSect="00B131C2">
          <w:headerReference w:type="default" r:id="rId7"/>
          <w:footerReference w:type="default" r:id="rId8"/>
          <w:pgSz w:w="12240" w:h="15840" w:code="1"/>
          <w:pgMar w:top="1440" w:right="1440" w:bottom="1260" w:left="1440" w:header="720" w:footer="720" w:gutter="0"/>
          <w:cols w:space="720"/>
          <w:docGrid w:linePitch="360"/>
        </w:sectPr>
      </w:pPr>
    </w:p>
    <w:p w14:paraId="2E8BD6C2" w14:textId="77777777" w:rsidR="00274E95" w:rsidRPr="000A7036" w:rsidRDefault="00274E95" w:rsidP="00031051">
      <w:pPr>
        <w:spacing w:after="0"/>
        <w:rPr>
          <w:rFonts w:ascii="Arial" w:hAnsi="Arial" w:cs="Arial"/>
        </w:rPr>
      </w:pPr>
    </w:p>
    <w:p w14:paraId="45BAA718" w14:textId="77777777" w:rsidR="002750F0" w:rsidRPr="000A7036" w:rsidRDefault="002750F0" w:rsidP="00031051">
      <w:pPr>
        <w:spacing w:after="0"/>
        <w:rPr>
          <w:rFonts w:ascii="Arial" w:hAnsi="Arial" w:cs="Arial"/>
        </w:rPr>
        <w:sectPr w:rsidR="002750F0" w:rsidRPr="000A7036" w:rsidSect="00BA26B1">
          <w:type w:val="continuous"/>
          <w:pgSz w:w="12240" w:h="15840" w:code="1"/>
          <w:pgMar w:top="1440" w:right="1440" w:bottom="1260" w:left="1440" w:header="720" w:footer="720" w:gutter="0"/>
          <w:cols w:space="720"/>
          <w:docGrid w:linePitch="360"/>
        </w:sectPr>
      </w:pPr>
    </w:p>
    <w:p w14:paraId="35B2A010" w14:textId="0F9D098A" w:rsidR="002750F0" w:rsidRDefault="00035794" w:rsidP="00032E07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32E07">
        <w:rPr>
          <w:rFonts w:ascii="Arial" w:hAnsi="Arial" w:cs="Arial"/>
          <w:b/>
        </w:rPr>
        <w:t>Analytical</w:t>
      </w:r>
      <w:r w:rsidRPr="00032E07">
        <w:rPr>
          <w:rFonts w:ascii="Arial" w:hAnsi="Arial" w:cs="Arial"/>
          <w:b/>
          <w:color w:val="0070C0"/>
        </w:rPr>
        <w:t xml:space="preserve"> </w:t>
      </w:r>
      <w:r w:rsidRPr="00032E07">
        <w:rPr>
          <w:rFonts w:ascii="Arial" w:hAnsi="Arial" w:cs="Arial"/>
          <w:b/>
        </w:rPr>
        <w:t xml:space="preserve">Sensitivity </w:t>
      </w:r>
      <w:r w:rsidR="00031051" w:rsidRPr="00032E07">
        <w:rPr>
          <w:rFonts w:ascii="Arial" w:hAnsi="Arial" w:cs="Arial"/>
          <w:b/>
        </w:rPr>
        <w:t>and Specificity-</w:t>
      </w:r>
      <w:r w:rsidR="00031051" w:rsidRPr="00032E07">
        <w:rPr>
          <w:rFonts w:ascii="Arial" w:hAnsi="Arial" w:cs="Arial"/>
        </w:rPr>
        <w:t xml:space="preserve"> </w:t>
      </w:r>
      <w:r w:rsidRPr="00032E07">
        <w:rPr>
          <w:rFonts w:ascii="Arial" w:hAnsi="Arial" w:cs="Arial"/>
        </w:rPr>
        <w:t>refer to test kit package insert. For FDA approved</w:t>
      </w:r>
      <w:r w:rsidR="00031051" w:rsidRPr="00032E07">
        <w:rPr>
          <w:rFonts w:ascii="Arial" w:hAnsi="Arial" w:cs="Arial"/>
        </w:rPr>
        <w:t>, unmodified</w:t>
      </w:r>
      <w:r w:rsidRPr="00032E07">
        <w:rPr>
          <w:rFonts w:ascii="Arial" w:hAnsi="Arial" w:cs="Arial"/>
        </w:rPr>
        <w:t xml:space="preserve"> tests, manufacturer’s stated sensitivity</w:t>
      </w:r>
      <w:r w:rsidR="00031051" w:rsidRPr="00032E07">
        <w:rPr>
          <w:rFonts w:ascii="Arial" w:hAnsi="Arial" w:cs="Arial"/>
        </w:rPr>
        <w:t xml:space="preserve"> and specificity</w:t>
      </w:r>
      <w:r w:rsidRPr="00032E07">
        <w:rPr>
          <w:rFonts w:ascii="Arial" w:hAnsi="Arial" w:cs="Arial"/>
        </w:rPr>
        <w:t xml:space="preserve"> will be used</w:t>
      </w:r>
      <w:r w:rsidR="00F32A2D" w:rsidRPr="00032E07">
        <w:rPr>
          <w:rFonts w:ascii="Arial" w:hAnsi="Arial" w:cs="Arial"/>
        </w:rPr>
        <w:t>.</w:t>
      </w:r>
      <w:r w:rsidRPr="00032E07">
        <w:rPr>
          <w:rFonts w:ascii="Arial" w:hAnsi="Arial" w:cs="Arial"/>
        </w:rPr>
        <w:t xml:space="preserve"> </w:t>
      </w:r>
    </w:p>
    <w:p w14:paraId="1683A7F6" w14:textId="1488C779" w:rsidR="00032E07" w:rsidRPr="00EE447A" w:rsidRDefault="00032E07" w:rsidP="00EE447A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</w:rPr>
      </w:pPr>
      <w:r w:rsidRPr="00007C83">
        <w:rPr>
          <w:rFonts w:ascii="Arial" w:hAnsi="Arial" w:cs="Arial"/>
          <w:b/>
        </w:rPr>
        <w:t xml:space="preserve">Reference Ranges </w:t>
      </w:r>
      <w:r w:rsidRPr="00007C83">
        <w:rPr>
          <w:rFonts w:ascii="Arial" w:hAnsi="Arial" w:cs="Arial"/>
        </w:rPr>
        <w:t>Verification of manufacturer’s stated reference range is not required.</w:t>
      </w:r>
    </w:p>
    <w:p w14:paraId="663FF25A" w14:textId="1DCE36ED" w:rsidR="00032E07" w:rsidRDefault="00032E07" w:rsidP="00032E07">
      <w:pPr>
        <w:spacing w:after="0"/>
        <w:rPr>
          <w:rFonts w:ascii="Arial" w:hAnsi="Arial" w:cs="Arial"/>
        </w:rPr>
      </w:pPr>
    </w:p>
    <w:p w14:paraId="0B1DF4AC" w14:textId="77777777" w:rsidR="00032E07" w:rsidRPr="00032E07" w:rsidRDefault="00032E07" w:rsidP="00032E07">
      <w:pPr>
        <w:spacing w:after="0"/>
        <w:rPr>
          <w:rFonts w:ascii="Arial" w:hAnsi="Arial" w:cs="Arial"/>
        </w:rPr>
        <w:sectPr w:rsidR="00032E07" w:rsidRPr="00032E07" w:rsidSect="00BA26B1">
          <w:type w:val="continuous"/>
          <w:pgSz w:w="12240" w:h="15840" w:code="1"/>
          <w:pgMar w:top="1440" w:right="1440" w:bottom="1260" w:left="1440" w:header="720" w:footer="720" w:gutter="0"/>
          <w:cols w:space="720"/>
          <w:docGrid w:linePitch="360"/>
        </w:sectPr>
      </w:pPr>
    </w:p>
    <w:p w14:paraId="642C0B99" w14:textId="52005786" w:rsidR="00455569" w:rsidRDefault="004555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22A907C" w14:textId="77777777" w:rsidR="00F32A2D" w:rsidRDefault="00F32A2D">
      <w:pPr>
        <w:spacing w:after="0" w:line="240" w:lineRule="auto"/>
        <w:rPr>
          <w:rFonts w:ascii="Arial" w:hAnsi="Arial" w:cs="Arial"/>
          <w:b/>
        </w:rPr>
      </w:pPr>
    </w:p>
    <w:p w14:paraId="78C4B1DC" w14:textId="77777777" w:rsidR="00F32A2D" w:rsidRPr="00476EAA" w:rsidRDefault="00F32A2D" w:rsidP="00F32A2D">
      <w:pPr>
        <w:spacing w:after="0"/>
        <w:rPr>
          <w:rFonts w:ascii="Arial" w:hAnsi="Arial"/>
          <w:b/>
        </w:rPr>
      </w:pPr>
      <w:bookmarkStart w:id="1" w:name="_Hlk132627048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610"/>
        <w:gridCol w:w="5400"/>
      </w:tblGrid>
      <w:tr w:rsidR="00D15534" w14:paraId="6A8B0842" w14:textId="77777777" w:rsidTr="007B24B3"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14:paraId="4A383E2D" w14:textId="77777777" w:rsidR="00D15534" w:rsidRPr="00F32A2D" w:rsidRDefault="00D15534" w:rsidP="00A12C4C">
            <w:pPr>
              <w:spacing w:after="0"/>
              <w:jc w:val="right"/>
              <w:rPr>
                <w:rFonts w:ascii="Arial" w:hAnsi="Arial" w:cs="Arial"/>
                <w:b/>
              </w:rPr>
            </w:pPr>
            <w:bookmarkStart w:id="2" w:name="_Hlk132626987"/>
            <w:r w:rsidRPr="00F32A2D">
              <w:rPr>
                <w:rFonts w:ascii="Arial" w:hAnsi="Arial" w:cs="Arial"/>
                <w:b/>
              </w:rPr>
              <w:t>Prepared by:</w:t>
            </w:r>
          </w:p>
        </w:tc>
        <w:tc>
          <w:tcPr>
            <w:tcW w:w="5400" w:type="dxa"/>
            <w:vAlign w:val="center"/>
          </w:tcPr>
          <w:p w14:paraId="6AB63137" w14:textId="5C612DCA" w:rsidR="00D15534" w:rsidRDefault="00D15534" w:rsidP="00A12C4C">
            <w:pPr>
              <w:spacing w:after="0"/>
              <w:rPr>
                <w:rFonts w:ascii="Arial" w:hAnsi="Arial" w:cs="Arial"/>
              </w:rPr>
            </w:pPr>
          </w:p>
        </w:tc>
      </w:tr>
      <w:tr w:rsidR="00D15534" w14:paraId="76BDF3C2" w14:textId="77777777" w:rsidTr="007B24B3"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14:paraId="72C8C0C9" w14:textId="77777777" w:rsidR="00D15534" w:rsidRPr="00F32A2D" w:rsidRDefault="00D15534" w:rsidP="00A12C4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400" w:type="dxa"/>
            <w:vAlign w:val="center"/>
          </w:tcPr>
          <w:p w14:paraId="1A98E60B" w14:textId="77777777" w:rsidR="00D15534" w:rsidRDefault="00D15534" w:rsidP="00A12C4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E7AECDA" w14:textId="33FCAC9B" w:rsidR="00D15534" w:rsidRDefault="007B24B3" w:rsidP="007B24B3">
      <w:pPr>
        <w:spacing w:before="240"/>
        <w:rPr>
          <w:rFonts w:ascii="Arial" w:hAnsi="Arial" w:cs="Arial"/>
          <w:b/>
        </w:rPr>
      </w:pPr>
      <w:r w:rsidRPr="000A7036">
        <w:rPr>
          <w:rFonts w:ascii="Arial" w:hAnsi="Arial" w:cs="Arial"/>
          <w:b/>
        </w:rPr>
        <w:t>Method Approval</w:t>
      </w:r>
    </w:p>
    <w:p w14:paraId="0242C1F5" w14:textId="77777777" w:rsidR="007B24B3" w:rsidRDefault="00455569" w:rsidP="007B24B3">
      <w:pPr>
        <w:spacing w:before="24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564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24B3" w:rsidRPr="00476EAA">
        <w:rPr>
          <w:rFonts w:ascii="Arial" w:hAnsi="Arial"/>
        </w:rPr>
        <w:t xml:space="preserve"> Approved </w:t>
      </w:r>
      <w:r w:rsidR="007B24B3">
        <w:rPr>
          <w:rFonts w:ascii="Arial" w:hAnsi="Arial"/>
        </w:rPr>
        <w:tab/>
      </w:r>
      <w:r w:rsidR="007B24B3">
        <w:rPr>
          <w:rFonts w:ascii="Arial" w:hAnsi="Arial"/>
        </w:rPr>
        <w:tab/>
      </w:r>
      <w:r w:rsidR="007B24B3" w:rsidRPr="00DF2DF3">
        <w:rPr>
          <w:rFonts w:asciiTheme="minorHAnsi" w:hAnsiTheme="minorHAnsi" w:cstheme="minorHAnsi"/>
        </w:rPr>
        <w:t xml:space="preserve"> </w:t>
      </w:r>
    </w:p>
    <w:p w14:paraId="5617817C" w14:textId="14C0B995" w:rsidR="007B24B3" w:rsidRPr="00F32A2D" w:rsidRDefault="00455569" w:rsidP="007B24B3">
      <w:pPr>
        <w:spacing w:after="0"/>
        <w:ind w:left="720"/>
        <w:rPr>
          <w:rFonts w:ascii="Arial" w:hAnsi="Arial"/>
        </w:rPr>
      </w:pPr>
      <w:sdt>
        <w:sdtPr>
          <w:rPr>
            <w:rFonts w:asciiTheme="minorHAnsi" w:hAnsiTheme="minorHAnsi" w:cstheme="minorHAnsi"/>
          </w:rPr>
          <w:id w:val="-43058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24B3" w:rsidRPr="00DF2DF3">
        <w:rPr>
          <w:rFonts w:eastAsia="MS Gothic" w:hint="eastAsia"/>
        </w:rPr>
        <w:t xml:space="preserve"> </w:t>
      </w:r>
      <w:r w:rsidR="007B24B3" w:rsidRPr="00476EAA">
        <w:rPr>
          <w:rFonts w:ascii="Arial" w:hAnsi="Arial"/>
        </w:rPr>
        <w:t>Not Approved</w:t>
      </w:r>
      <w:r w:rsidR="007B24B3">
        <w:rPr>
          <w:rFonts w:ascii="Arial" w:hAnsi="Arial"/>
        </w:rPr>
        <w:t xml:space="preserve"> (</w:t>
      </w:r>
      <w:r w:rsidR="007B24B3">
        <w:rPr>
          <w:rFonts w:ascii="Arial" w:hAnsi="Arial" w:cs="Arial"/>
        </w:rPr>
        <w:t>p</w:t>
      </w:r>
      <w:r w:rsidR="007B24B3" w:rsidRPr="00F32A2D">
        <w:rPr>
          <w:rFonts w:ascii="Arial" w:hAnsi="Arial" w:cs="Arial"/>
        </w:rPr>
        <w:t>rovide recommendations/corrective actions below</w:t>
      </w:r>
      <w:r w:rsidR="007B24B3">
        <w:rPr>
          <w:rFonts w:ascii="Arial" w:hAnsi="Arial" w:cs="Arial"/>
        </w:rPr>
        <w:t>)</w:t>
      </w:r>
    </w:p>
    <w:p w14:paraId="7F768E6C" w14:textId="6DB8713D" w:rsidR="007B24B3" w:rsidRPr="007B24B3" w:rsidRDefault="007B24B3" w:rsidP="007B24B3">
      <w:pPr>
        <w:spacing w:before="240" w:after="0"/>
        <w:ind w:left="720"/>
        <w:rPr>
          <w:rFonts w:ascii="Arial" w:hAnsi="Arial" w:cs="Arial"/>
          <w:b/>
        </w:rPr>
      </w:pPr>
      <w:r w:rsidRPr="007B24B3">
        <w:rPr>
          <w:rFonts w:ascii="Arial" w:hAnsi="Arial" w:cs="Arial"/>
        </w:rPr>
        <w:t>Additional comments</w:t>
      </w:r>
      <w:r>
        <w:rPr>
          <w:rFonts w:ascii="Arial" w:hAnsi="Arial" w:cs="Arial"/>
        </w:rPr>
        <w:t>, if needed:</w:t>
      </w:r>
      <w:r>
        <w:rPr>
          <w:rFonts w:ascii="Arial" w:hAnsi="Arial" w:cs="Arial"/>
          <w:sz w:val="18"/>
        </w:rPr>
        <w:t xml:space="preserve"> </w:t>
      </w:r>
    </w:p>
    <w:p w14:paraId="5D8A3325" w14:textId="77777777" w:rsidR="007B24B3" w:rsidRDefault="007B24B3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610"/>
        <w:gridCol w:w="5310"/>
      </w:tblGrid>
      <w:tr w:rsidR="007B24B3" w14:paraId="206B6A1F" w14:textId="77777777" w:rsidTr="007B24B3"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14:paraId="56D61C75" w14:textId="5730E235" w:rsidR="007B24B3" w:rsidRPr="00F32A2D" w:rsidRDefault="007B24B3" w:rsidP="00F32A2D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Laboratory Director:</w:t>
            </w:r>
          </w:p>
        </w:tc>
        <w:tc>
          <w:tcPr>
            <w:tcW w:w="5310" w:type="dxa"/>
            <w:vAlign w:val="center"/>
          </w:tcPr>
          <w:p w14:paraId="6F0EA8B7" w14:textId="77777777" w:rsidR="007B24B3" w:rsidRDefault="007B24B3" w:rsidP="00F32A2D">
            <w:pPr>
              <w:spacing w:after="0"/>
              <w:rPr>
                <w:rFonts w:ascii="Arial" w:hAnsi="Arial" w:cs="Arial"/>
              </w:rPr>
            </w:pPr>
          </w:p>
        </w:tc>
      </w:tr>
      <w:tr w:rsidR="00F32A2D" w14:paraId="1E5692BD" w14:textId="77777777" w:rsidTr="007B24B3"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14:paraId="59EB983B" w14:textId="553DFD74" w:rsidR="00F32A2D" w:rsidRPr="00F32A2D" w:rsidRDefault="00F32A2D" w:rsidP="00F32A2D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14:paraId="3E3BFC9B" w14:textId="77777777" w:rsidR="00F32A2D" w:rsidRDefault="00F32A2D" w:rsidP="00F32A2D">
            <w:pPr>
              <w:spacing w:after="0"/>
              <w:rPr>
                <w:rFonts w:ascii="Arial" w:hAnsi="Arial" w:cs="Arial"/>
              </w:rPr>
            </w:pPr>
          </w:p>
        </w:tc>
      </w:tr>
      <w:bookmarkEnd w:id="1"/>
      <w:bookmarkEnd w:id="2"/>
    </w:tbl>
    <w:p w14:paraId="002C5659" w14:textId="77777777" w:rsidR="00F32A2D" w:rsidRPr="000A7036" w:rsidRDefault="00F32A2D" w:rsidP="00031051">
      <w:pPr>
        <w:spacing w:after="0"/>
        <w:rPr>
          <w:rFonts w:ascii="Arial" w:hAnsi="Arial" w:cs="Arial"/>
        </w:rPr>
      </w:pPr>
    </w:p>
    <w:p w14:paraId="4A404D7D" w14:textId="77777777" w:rsidR="005A54FD" w:rsidRPr="000A7036" w:rsidRDefault="005A54FD" w:rsidP="00031051">
      <w:pPr>
        <w:rPr>
          <w:rFonts w:ascii="Arial" w:hAnsi="Arial" w:cs="Arial"/>
        </w:rPr>
      </w:pPr>
      <w:bookmarkStart w:id="3" w:name="_GoBack"/>
      <w:bookmarkEnd w:id="3"/>
    </w:p>
    <w:sectPr w:rsidR="005A54FD" w:rsidRPr="000A7036" w:rsidSect="00B131C2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11E8F" w14:textId="77777777" w:rsidR="00CC5BEF" w:rsidRDefault="00CC5BEF" w:rsidP="005A54FD">
      <w:pPr>
        <w:spacing w:after="0" w:line="240" w:lineRule="auto"/>
      </w:pPr>
      <w:r>
        <w:separator/>
      </w:r>
    </w:p>
  </w:endnote>
  <w:endnote w:type="continuationSeparator" w:id="0">
    <w:p w14:paraId="223CA4FE" w14:textId="77777777" w:rsidR="00CC5BEF" w:rsidRDefault="00CC5BEF" w:rsidP="005A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143D" w14:textId="3D6E780D" w:rsidR="009F242B" w:rsidRPr="002730AA" w:rsidRDefault="009F242B" w:rsidP="002730AA">
    <w:pPr>
      <w:pStyle w:val="Footer"/>
      <w:tabs>
        <w:tab w:val="clear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49F5E" w14:textId="77777777" w:rsidR="00CC5BEF" w:rsidRDefault="00CC5BEF" w:rsidP="005A54FD">
      <w:pPr>
        <w:spacing w:after="0" w:line="240" w:lineRule="auto"/>
      </w:pPr>
      <w:r>
        <w:separator/>
      </w:r>
    </w:p>
  </w:footnote>
  <w:footnote w:type="continuationSeparator" w:id="0">
    <w:p w14:paraId="7F0FE82A" w14:textId="77777777" w:rsidR="00CC5BEF" w:rsidRDefault="00CC5BEF" w:rsidP="005A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BDF2" w14:textId="77777777" w:rsidR="00B131C2" w:rsidRPr="00B131C2" w:rsidRDefault="00B131C2" w:rsidP="00B131C2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b/>
        <w:color w:val="4472C4"/>
        <w:sz w:val="24"/>
      </w:rPr>
    </w:pPr>
    <w:bookmarkStart w:id="0" w:name="_Hlk131680676"/>
    <w:r w:rsidRPr="00B131C2">
      <w:rPr>
        <w:rFonts w:ascii="Arial" w:hAnsi="Arial" w:cs="Arial"/>
        <w:b/>
        <w:color w:val="4472C4"/>
        <w:sz w:val="24"/>
      </w:rPr>
      <w:t>(Insert Laboratory Header Here)</w:t>
    </w:r>
  </w:p>
  <w:p w14:paraId="25EDB8DC" w14:textId="6345D414" w:rsidR="009F242B" w:rsidRPr="00B131C2" w:rsidRDefault="00B131C2" w:rsidP="00B131C2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color w:val="4472C4"/>
        <w:sz w:val="18"/>
        <w:szCs w:val="18"/>
      </w:rPr>
    </w:pPr>
    <w:r w:rsidRPr="00B131C2">
      <w:rPr>
        <w:rFonts w:ascii="Arial" w:hAnsi="Arial" w:cs="Arial"/>
        <w:color w:val="4472C4"/>
        <w:sz w:val="18"/>
        <w:szCs w:val="18"/>
      </w:rPr>
      <w:t>(Include full laboratory name and address)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F5F"/>
    <w:multiLevelType w:val="hybridMultilevel"/>
    <w:tmpl w:val="7038A9D2"/>
    <w:lvl w:ilvl="0" w:tplc="0232A2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DACEE30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84790"/>
    <w:multiLevelType w:val="hybridMultilevel"/>
    <w:tmpl w:val="660C37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51129"/>
    <w:multiLevelType w:val="hybridMultilevel"/>
    <w:tmpl w:val="D88AE976"/>
    <w:lvl w:ilvl="0" w:tplc="0B8670A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B4C6D"/>
    <w:multiLevelType w:val="hybridMultilevel"/>
    <w:tmpl w:val="B2EA30E2"/>
    <w:lvl w:ilvl="0" w:tplc="DC3A264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2E099C"/>
    <w:multiLevelType w:val="hybridMultilevel"/>
    <w:tmpl w:val="BF48B4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65D8C"/>
    <w:multiLevelType w:val="hybridMultilevel"/>
    <w:tmpl w:val="BAA84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6049"/>
    <w:multiLevelType w:val="hybridMultilevel"/>
    <w:tmpl w:val="F22C0C84"/>
    <w:lvl w:ilvl="0" w:tplc="FD4AB0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1FC98AE">
      <w:start w:val="1"/>
      <w:numFmt w:val="lowerRoman"/>
      <w:lvlText w:val="%2."/>
      <w:lvlJc w:val="right"/>
      <w:pPr>
        <w:ind w:left="108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5004D6"/>
    <w:multiLevelType w:val="hybridMultilevel"/>
    <w:tmpl w:val="65700308"/>
    <w:lvl w:ilvl="0" w:tplc="985EBAB2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DF3185"/>
    <w:multiLevelType w:val="hybridMultilevel"/>
    <w:tmpl w:val="0E30A278"/>
    <w:lvl w:ilvl="0" w:tplc="01FC98AE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63469"/>
    <w:multiLevelType w:val="hybridMultilevel"/>
    <w:tmpl w:val="94FE6366"/>
    <w:lvl w:ilvl="0" w:tplc="D6CCD0C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4"/>
      </w:rPr>
    </w:lvl>
    <w:lvl w:ilvl="1" w:tplc="53346044">
      <w:start w:val="1"/>
      <w:numFmt w:val="lowerLetter"/>
      <w:lvlText w:val="%2."/>
      <w:lvlJc w:val="left"/>
      <w:pPr>
        <w:ind w:left="1800" w:hanging="360"/>
      </w:pPr>
      <w:rPr>
        <w:b w:val="0"/>
        <w:i w:val="0"/>
        <w:color w:val="auto"/>
      </w:rPr>
    </w:lvl>
    <w:lvl w:ilvl="2" w:tplc="49BAB6C2">
      <w:start w:val="1"/>
      <w:numFmt w:val="lowerRoman"/>
      <w:lvlText w:val="%3."/>
      <w:lvlJc w:val="right"/>
      <w:pPr>
        <w:ind w:left="2520" w:hanging="180"/>
      </w:pPr>
      <w:rPr>
        <w:b w:val="0"/>
        <w:i w:val="0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4520B"/>
    <w:multiLevelType w:val="hybridMultilevel"/>
    <w:tmpl w:val="831C4F5C"/>
    <w:lvl w:ilvl="0" w:tplc="01FC98AE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20ACC"/>
    <w:multiLevelType w:val="hybridMultilevel"/>
    <w:tmpl w:val="E446138C"/>
    <w:lvl w:ilvl="0" w:tplc="BDACEE3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7B548C"/>
    <w:multiLevelType w:val="hybridMultilevel"/>
    <w:tmpl w:val="1C204C00"/>
    <w:lvl w:ilvl="0" w:tplc="6412A1C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6AE28D4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311C6B58">
      <w:start w:val="1"/>
      <w:numFmt w:val="lowerRoman"/>
      <w:lvlText w:val="%3."/>
      <w:lvlJc w:val="left"/>
      <w:pPr>
        <w:ind w:left="234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DD255C"/>
    <w:multiLevelType w:val="hybridMultilevel"/>
    <w:tmpl w:val="A84E2746"/>
    <w:lvl w:ilvl="0" w:tplc="A48C3FC2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1611CA"/>
    <w:multiLevelType w:val="hybridMultilevel"/>
    <w:tmpl w:val="BAA84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FD"/>
    <w:rsid w:val="00004890"/>
    <w:rsid w:val="000112F3"/>
    <w:rsid w:val="00013338"/>
    <w:rsid w:val="00017802"/>
    <w:rsid w:val="00031051"/>
    <w:rsid w:val="00032E07"/>
    <w:rsid w:val="00035794"/>
    <w:rsid w:val="00053E5F"/>
    <w:rsid w:val="00063D3A"/>
    <w:rsid w:val="00072CB4"/>
    <w:rsid w:val="000872D3"/>
    <w:rsid w:val="0008784D"/>
    <w:rsid w:val="0009160E"/>
    <w:rsid w:val="0009560E"/>
    <w:rsid w:val="00097169"/>
    <w:rsid w:val="000A5E06"/>
    <w:rsid w:val="000A7036"/>
    <w:rsid w:val="000B415E"/>
    <w:rsid w:val="000C729E"/>
    <w:rsid w:val="000F2078"/>
    <w:rsid w:val="000F7597"/>
    <w:rsid w:val="001009E6"/>
    <w:rsid w:val="00123F58"/>
    <w:rsid w:val="0016466D"/>
    <w:rsid w:val="00166774"/>
    <w:rsid w:val="00191581"/>
    <w:rsid w:val="001A21E6"/>
    <w:rsid w:val="001B3CD7"/>
    <w:rsid w:val="001E7FC0"/>
    <w:rsid w:val="002233C6"/>
    <w:rsid w:val="00251C9D"/>
    <w:rsid w:val="00251D69"/>
    <w:rsid w:val="002730AA"/>
    <w:rsid w:val="00274E95"/>
    <w:rsid w:val="002750F0"/>
    <w:rsid w:val="002837D8"/>
    <w:rsid w:val="00283ECD"/>
    <w:rsid w:val="002D239A"/>
    <w:rsid w:val="00303AE2"/>
    <w:rsid w:val="003318CB"/>
    <w:rsid w:val="00336E11"/>
    <w:rsid w:val="0033709B"/>
    <w:rsid w:val="00343AF2"/>
    <w:rsid w:val="003A1026"/>
    <w:rsid w:val="003A1A22"/>
    <w:rsid w:val="003A6D61"/>
    <w:rsid w:val="00403913"/>
    <w:rsid w:val="00411420"/>
    <w:rsid w:val="00426AAA"/>
    <w:rsid w:val="00433236"/>
    <w:rsid w:val="004458E7"/>
    <w:rsid w:val="00451656"/>
    <w:rsid w:val="00455569"/>
    <w:rsid w:val="004A1225"/>
    <w:rsid w:val="004A268F"/>
    <w:rsid w:val="004B0AF6"/>
    <w:rsid w:val="004B3BF6"/>
    <w:rsid w:val="004B6895"/>
    <w:rsid w:val="004D3C5C"/>
    <w:rsid w:val="004F3CEF"/>
    <w:rsid w:val="00525F85"/>
    <w:rsid w:val="005403D4"/>
    <w:rsid w:val="00546FE6"/>
    <w:rsid w:val="0055425E"/>
    <w:rsid w:val="005549E1"/>
    <w:rsid w:val="0055581A"/>
    <w:rsid w:val="00556494"/>
    <w:rsid w:val="00573B9E"/>
    <w:rsid w:val="00586129"/>
    <w:rsid w:val="0058637C"/>
    <w:rsid w:val="00590215"/>
    <w:rsid w:val="00593646"/>
    <w:rsid w:val="005955E7"/>
    <w:rsid w:val="005A54FD"/>
    <w:rsid w:val="005A5DC2"/>
    <w:rsid w:val="005D6485"/>
    <w:rsid w:val="005F1466"/>
    <w:rsid w:val="005F1CB7"/>
    <w:rsid w:val="00672000"/>
    <w:rsid w:val="0069477D"/>
    <w:rsid w:val="006A0478"/>
    <w:rsid w:val="006B6979"/>
    <w:rsid w:val="006D0B67"/>
    <w:rsid w:val="006D3C85"/>
    <w:rsid w:val="006E1DC9"/>
    <w:rsid w:val="006E4108"/>
    <w:rsid w:val="006E7B0A"/>
    <w:rsid w:val="0071559A"/>
    <w:rsid w:val="007302BB"/>
    <w:rsid w:val="007530DB"/>
    <w:rsid w:val="00764AC8"/>
    <w:rsid w:val="007B24B3"/>
    <w:rsid w:val="007B2B81"/>
    <w:rsid w:val="007E0A14"/>
    <w:rsid w:val="007E3ADD"/>
    <w:rsid w:val="007E747D"/>
    <w:rsid w:val="007F3B67"/>
    <w:rsid w:val="007F5058"/>
    <w:rsid w:val="007F6147"/>
    <w:rsid w:val="00803A3B"/>
    <w:rsid w:val="008160F6"/>
    <w:rsid w:val="00846C48"/>
    <w:rsid w:val="008F623B"/>
    <w:rsid w:val="009A2669"/>
    <w:rsid w:val="009A4138"/>
    <w:rsid w:val="009D23A0"/>
    <w:rsid w:val="009E21DF"/>
    <w:rsid w:val="009F242B"/>
    <w:rsid w:val="00A17103"/>
    <w:rsid w:val="00A26E62"/>
    <w:rsid w:val="00A36187"/>
    <w:rsid w:val="00A466E9"/>
    <w:rsid w:val="00A62365"/>
    <w:rsid w:val="00A87E92"/>
    <w:rsid w:val="00AB1C1B"/>
    <w:rsid w:val="00AF6A49"/>
    <w:rsid w:val="00B131C2"/>
    <w:rsid w:val="00B42FBC"/>
    <w:rsid w:val="00B5657E"/>
    <w:rsid w:val="00B7629E"/>
    <w:rsid w:val="00B843E9"/>
    <w:rsid w:val="00B948FA"/>
    <w:rsid w:val="00B968D9"/>
    <w:rsid w:val="00BA26B1"/>
    <w:rsid w:val="00BB2123"/>
    <w:rsid w:val="00BB3902"/>
    <w:rsid w:val="00BD3D07"/>
    <w:rsid w:val="00C0778D"/>
    <w:rsid w:val="00C1533D"/>
    <w:rsid w:val="00C27AF0"/>
    <w:rsid w:val="00C35264"/>
    <w:rsid w:val="00C43130"/>
    <w:rsid w:val="00C61415"/>
    <w:rsid w:val="00C64701"/>
    <w:rsid w:val="00CC5BEF"/>
    <w:rsid w:val="00CD714F"/>
    <w:rsid w:val="00CF038F"/>
    <w:rsid w:val="00D125FC"/>
    <w:rsid w:val="00D15534"/>
    <w:rsid w:val="00D47DF0"/>
    <w:rsid w:val="00D745B3"/>
    <w:rsid w:val="00DC68EE"/>
    <w:rsid w:val="00DF769D"/>
    <w:rsid w:val="00E208FF"/>
    <w:rsid w:val="00E434DC"/>
    <w:rsid w:val="00E545B1"/>
    <w:rsid w:val="00E75A3A"/>
    <w:rsid w:val="00EA3522"/>
    <w:rsid w:val="00EA5F5A"/>
    <w:rsid w:val="00ED228D"/>
    <w:rsid w:val="00EE447A"/>
    <w:rsid w:val="00EF6238"/>
    <w:rsid w:val="00F116A2"/>
    <w:rsid w:val="00F16212"/>
    <w:rsid w:val="00F32A2D"/>
    <w:rsid w:val="00F54347"/>
    <w:rsid w:val="00F8662C"/>
    <w:rsid w:val="00F874AB"/>
    <w:rsid w:val="00F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26F2"/>
  <w15:chartTrackingRefBased/>
  <w15:docId w15:val="{F32C17AF-6D19-4087-8B5E-1274851A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16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549E1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FD"/>
  </w:style>
  <w:style w:type="paragraph" w:styleId="Footer">
    <w:name w:val="footer"/>
    <w:basedOn w:val="Normal"/>
    <w:link w:val="FooterChar"/>
    <w:uiPriority w:val="99"/>
    <w:unhideWhenUsed/>
    <w:rsid w:val="005A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FD"/>
  </w:style>
  <w:style w:type="paragraph" w:styleId="ListParagraph">
    <w:name w:val="List Paragraph"/>
    <w:basedOn w:val="Normal"/>
    <w:uiPriority w:val="34"/>
    <w:qFormat/>
    <w:rsid w:val="005A54FD"/>
    <w:pPr>
      <w:ind w:left="720"/>
      <w:contextualSpacing/>
    </w:pPr>
  </w:style>
  <w:style w:type="character" w:customStyle="1" w:styleId="Heading2Char">
    <w:name w:val="Heading 2 Char"/>
    <w:link w:val="Heading2"/>
    <w:rsid w:val="005549E1"/>
    <w:rPr>
      <w:rFonts w:ascii="Times New Roman" w:eastAsia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3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70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Name">
    <w:name w:val="DocumentName"/>
    <w:rsid w:val="005403D4"/>
    <w:pPr>
      <w:pBdr>
        <w:top w:val="single" w:sz="2" w:space="1" w:color="auto"/>
        <w:bottom w:val="single" w:sz="2" w:space="1" w:color="auto"/>
      </w:pBdr>
      <w:ind w:right="806"/>
    </w:pPr>
    <w:rPr>
      <w:rFonts w:ascii="Helvetica" w:eastAsia="Times New Roman" w:hAnsi="Helvetica"/>
      <w:sz w:val="28"/>
    </w:rPr>
  </w:style>
  <w:style w:type="character" w:styleId="CommentReference">
    <w:name w:val="annotation reference"/>
    <w:uiPriority w:val="99"/>
    <w:semiHidden/>
    <w:unhideWhenUsed/>
    <w:rsid w:val="009D2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3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3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3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23A0"/>
    <w:rPr>
      <w:b/>
      <w:bCs/>
    </w:rPr>
  </w:style>
  <w:style w:type="paragraph" w:styleId="Revision">
    <w:name w:val="Revision"/>
    <w:hidden/>
    <w:uiPriority w:val="99"/>
    <w:semiHidden/>
    <w:rsid w:val="009D23A0"/>
    <w:rPr>
      <w:sz w:val="22"/>
      <w:szCs w:val="22"/>
    </w:rPr>
  </w:style>
  <w:style w:type="paragraph" w:styleId="NoSpacing">
    <w:name w:val="No Spacing"/>
    <w:uiPriority w:val="1"/>
    <w:qFormat/>
    <w:rsid w:val="00B131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JHMI Department of Pathology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ASHOLAN2</dc:creator>
  <cp:keywords/>
  <dc:description/>
  <cp:lastModifiedBy>Kristin Murphy</cp:lastModifiedBy>
  <cp:revision>4</cp:revision>
  <cp:lastPrinted>2010-06-14T14:08:00Z</cp:lastPrinted>
  <dcterms:created xsi:type="dcterms:W3CDTF">2023-08-16T17:18:00Z</dcterms:created>
  <dcterms:modified xsi:type="dcterms:W3CDTF">2023-08-25T12:23:00Z</dcterms:modified>
</cp:coreProperties>
</file>